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 xml:space="preserve">VIII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</w:t>
      </w:r>
      <w:r w:rsidR="002463D1">
        <w:rPr>
          <w:rFonts w:asciiTheme="minorHAnsi" w:hAnsiTheme="minorHAnsi"/>
        </w:rPr>
        <w:t xml:space="preserve"> ressaltando o</w:t>
      </w:r>
      <w:r w:rsidRPr="00FD66A6">
        <w:rPr>
          <w:rFonts w:asciiTheme="minorHAnsi" w:hAnsiTheme="minorHAnsi"/>
        </w:rPr>
        <w:t xml:space="preserve"> </w:t>
      </w:r>
      <w:r w:rsidR="002463D1" w:rsidRPr="002463D1">
        <w:rPr>
          <w:rFonts w:asciiTheme="minorHAnsi" w:hAnsiTheme="minorHAnsi" w:cstheme="minorHAnsi"/>
        </w:rPr>
        <w:t>§</w:t>
      </w:r>
      <w:r w:rsidR="002463D1" w:rsidRPr="002463D1">
        <w:rPr>
          <w:rFonts w:asciiTheme="minorHAnsi" w:hAnsiTheme="minorHAnsi"/>
        </w:rPr>
        <w:t>9º art. 135 da Lei Nº 2.819/2008 que dispões que o cargo efetivo de Professor de Educação Básica – PEB III não poderá ter provimento originário com carga horária menor que 7 horas semanais e nem superior a vinte quatro horas semanais, para o mesmo conteúdo curricular,</w:t>
      </w:r>
      <w:proofErr w:type="gramStart"/>
      <w:r w:rsidR="002463D1">
        <w:rPr>
          <w:rFonts w:asciiTheme="minorHAnsi" w:hAnsiTheme="minorHAnsi"/>
        </w:rPr>
        <w:t xml:space="preserve">   </w:t>
      </w:r>
      <w:proofErr w:type="gramEnd"/>
      <w:r w:rsidRPr="00FD66A6">
        <w:rPr>
          <w:rFonts w:asciiTheme="minorHAnsi" w:hAnsiTheme="minorHAnsi"/>
        </w:rPr>
        <w:t>alterada pela Lei Municipal N° 3377, de 22 de agosto de 2013</w:t>
      </w:r>
      <w:r w:rsidR="002463D1" w:rsidRPr="002463D1">
        <w:rPr>
          <w:rFonts w:asciiTheme="minorHAnsi" w:hAnsiTheme="minorHAnsi"/>
        </w:rPr>
        <w:t xml:space="preserve">, </w:t>
      </w:r>
      <w:r w:rsidRPr="002463D1">
        <w:rPr>
          <w:rFonts w:asciiTheme="minorHAnsi" w:hAnsiTheme="minorHAnsi"/>
        </w:rPr>
        <w:t xml:space="preserve"> b</w:t>
      </w:r>
      <w:r w:rsidRPr="00FD66A6">
        <w:rPr>
          <w:rFonts w:asciiTheme="minorHAnsi" w:hAnsiTheme="minorHAnsi"/>
        </w:rPr>
        <w:t xml:space="preserve">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</w:t>
      </w:r>
      <w:r>
        <w:rPr>
          <w:rFonts w:asciiTheme="minorHAnsi" w:hAnsiTheme="minorHAnsi"/>
          <w:b/>
        </w:rPr>
        <w:t xml:space="preserve">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2"/>
        <w:gridCol w:w="1642"/>
        <w:gridCol w:w="2735"/>
        <w:gridCol w:w="2189"/>
        <w:gridCol w:w="16"/>
      </w:tblGrid>
      <w:tr w:rsidR="00A94CCD" w:rsidRPr="00A94CCD" w:rsidTr="00753C8D">
        <w:trPr>
          <w:gridAfter w:val="1"/>
          <w:wAfter w:w="9" w:type="pct"/>
          <w:trHeight w:val="679"/>
        </w:trPr>
        <w:tc>
          <w:tcPr>
            <w:tcW w:w="1193" w:type="pct"/>
            <w:shd w:val="clear" w:color="000000" w:fill="ACD7E6"/>
            <w:vAlign w:val="center"/>
            <w:hideMark/>
          </w:tcPr>
          <w:p w:rsidR="00A57FFB" w:rsidRPr="00A94CCD" w:rsidRDefault="00A57FF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950" w:type="pct"/>
            <w:shd w:val="clear" w:color="000000" w:fill="ACD7E6"/>
            <w:vAlign w:val="center"/>
            <w:hideMark/>
          </w:tcPr>
          <w:p w:rsidR="00A57FFB" w:rsidRPr="00A94CCD" w:rsidRDefault="00A57FF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1582" w:type="pct"/>
            <w:shd w:val="clear" w:color="000000" w:fill="ACD7E6"/>
            <w:vAlign w:val="center"/>
            <w:hideMark/>
          </w:tcPr>
          <w:p w:rsidR="00A57FFB" w:rsidRPr="00A94CCD" w:rsidRDefault="00A57FF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66" w:type="pct"/>
            <w:shd w:val="clear" w:color="000000" w:fill="ACD7E6"/>
            <w:vAlign w:val="center"/>
            <w:hideMark/>
          </w:tcPr>
          <w:p w:rsidR="00A57FFB" w:rsidRPr="00A94CCD" w:rsidRDefault="00A57FF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779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ENTREGA DE DOCUMENTOS/EXAMES MÉDICOS</w:t>
            </w:r>
          </w:p>
        </w:tc>
      </w:tr>
      <w:tr w:rsidR="00A94CCD" w:rsidRPr="00A94CCD" w:rsidTr="00753C8D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94CCD" w:rsidRPr="00A94CCD" w:rsidRDefault="00A94CCD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94CCD" w:rsidRPr="00A94CCD" w:rsidRDefault="00A94CCD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2586798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94CCD" w:rsidRPr="00A94CCD" w:rsidRDefault="00A94CCD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ROSANGELA MARIA VERTEIRO</w:t>
            </w:r>
          </w:p>
        </w:tc>
        <w:tc>
          <w:tcPr>
            <w:tcW w:w="1275" w:type="pct"/>
            <w:gridSpan w:val="2"/>
            <w:shd w:val="clear" w:color="auto" w:fill="auto"/>
            <w:noWrap/>
            <w:vAlign w:val="center"/>
            <w:hideMark/>
          </w:tcPr>
          <w:p w:rsidR="00A94CCD" w:rsidRPr="00A94CCD" w:rsidRDefault="00AD38BF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</w:t>
            </w:r>
            <w:r w:rsid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/2023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2580065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EDIR GUIMARAES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2575754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MARIO DO ROSARIO DAMASCENO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2595831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RONALDO DIAS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2592050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MOACIR RODRIGUES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2585862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NAGILA EMILIA LAGE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2570354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SILEIDA REGINA DA SILVA MORELLI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2567183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DAVID GERALDO COELHO MENEZES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2585076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ERIKA WANIA ALVES MOTA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2589105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ISRAEL PEIXOTO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2600652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CATIA SIRLENE DO NASCIMENTO FERNANDES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2579013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ROBERTO FERREIRA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2575725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ALESSANDRA PEREIRA DO NASCIMENTO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2559217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CINTIA RANGEL DE MATOS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493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2582405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LAUDIEME SOARES LAURINDO DE SOUZA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2587899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PATRICIA BATISTA ALVES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2579775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ADRIANA PINTO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2570269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DEUSDETE GOMES PEREIRA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2577014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ADAIR PEREIRA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2597658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VALERIO SOUZA BARROS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2597854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MERCIA OLIVEIRA GARANDY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D37DA9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2563310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ALESSANDRO SANTOS DE PAULA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2574258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HELEN ROBERTA DE ALMEIDA MARTINS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2580099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KELLY CRISTINA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2560606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FABIAN ALEX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2566332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VANESSA DE OLIVEIRA MAXIMIANO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2592553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ONEIDA LUISA DE JESUS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2593877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ALINE SIMOES NABAK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2588096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DIEGO ROCHA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2571859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WELERSON FERREIRA LOPES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2597842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EDIVANIA SOARES CAVALCANTE COSTA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2597783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BRENO LUCAS DA COSTA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2558870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PABLO ATAIDE MEIRA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2594509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LEANDRO DE OLIVEIRA BATISTA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2574676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RENAN CARLOS CESAR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2582806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MICHEL BRUNO ADAO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2579864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ANDRE CLEITON LEITE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2576967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HILDA ALVES GONCALVES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2575385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MAISA ALMEIDA MARTINS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2569970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JULIETE APARECIDA ROSA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2564684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CRISTIANE FERREIRA CARVALHO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2574500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POLIANA FRANCISCA EUZEBIO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2576004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IOLANDA PEREIRA ALVES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2559300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FABRICIO BRITO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2562230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CLAUDIO LEITE MOREIRA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2600324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KARINE ALVES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2581499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JESSICA CRISTINA NAZARIO DA CRUZ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2587212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JESSICA DAYANA DE DEUS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2565820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PAMELA CRISTINA FERREIRA SILVA SOUZA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528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2587443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RONALDO BATISTA DOS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2596550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AUGUSTO CESAR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2574471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SAMANTA VIEIRA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2560116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JOSIANE LOUISE DE SOUZA DO NASCIMENTO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2565059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BIANCA RAMOS BERNARDO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2562229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CARLOS HENRIQUE FERREIRA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2587067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JENIFER SILVA GONCALVES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2591154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LUIZA AMORIM DA CONCEICAO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2581721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RAFAEL GUSTAVO MAIA BARROSO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2572214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GABRIEL LUIZ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2594979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DAVID LUCAS MIRANDA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2567011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DAVI WALACE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2567155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LARISSA KETTLEY SOUZA CUNHA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2559881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NATHALIA CRISTINA ROCHA CORREA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2585960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GILMA MARIA MONTEIRO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2595427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CARMEM COELHO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2559869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ELENICE DE ALMEIDA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2576954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JOAO LUIZ DA COSTA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2590371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ARI DE SOUZA TAVARES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2569697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ANTONIO CAMPOS BRASIL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2579322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ROSALVINA BARBOSA DIAS GABRICH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2594295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JEAN CARLOS DA SILVA SOUZA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2578055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URSULA ANDREWS DE ANDRADE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2586260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GILSON RAFAEL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2598952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WELTON DE PAULA DONATO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2591279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JORGE EDUARDO SOUZA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2590064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ANDREIA ALVES DA CUNHA ANDRADE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2587840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LUIZ PAULO DE ASSIS COSTA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2599716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LEILANNE ALVES FIRMINO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2595300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FELIPE DEL CANTONI ARAUJO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2560062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JHONATA DAS NEVES LIMA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2559588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MILLON MARTINS MONLEVADE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2568406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PAULO HENRIQUE MATOS PIMENTA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2594547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SHEILA MICHELLE ALVES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2573682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KENIA FERREIRA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563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2591512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CARLOS ALBERTO RAIMUNDO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2585392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ELZI ALVES PINHEIRO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2595481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ROSANGELA ALVES PEREIRA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2567102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MARCIA APARECIDA DIAS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2580804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MARISA FERREIRA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2565611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KELLY KARINE DA CUNHA MACIEL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2582249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MARCIA DE PAULA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2560455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LILIANE CRISTINA LOURES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2584280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MAX DOUGLAS CARNEIRO COLHEO FELIX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2563493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SABRINA CAVALCANTE GUEDES DE MORAIS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2588927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LILIANE SOARES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2568453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ANA PAULA CARDOSO MACHADO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2572338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YASMIM KETLEN SILVA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2585229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RAFAELA LISBOA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2590821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APARECIDA ANICETO DA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2578748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CLAUDIA MARCIA RIBEIRO DE SOUSA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2596546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ELENA GONCALVES SOARES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2589660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MARINA PAIVA SOUZA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2595494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VANILDA ARAUJO DE LIMA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2565533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DENIS RODRIGUES SANTOS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2577652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XAVIER SACRAMENTO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2592657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APARECIDA PIMENTA BARBOSA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2565550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CRISTIANE FERRAZ SILVA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2591790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JORGE RAMIRO DE AZEVEDO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2593903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ELIANA DA SILVA MOURA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2591568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GILZANA PAIVA DE SOUZA JORGE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57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2582424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NELINA DO CARMO GONCALVES ALMEIDA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2577886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HERNANY MACHADO TOMAS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2565866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ALINE GRACE DA SILVA COUTO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2561475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RICARDO LINARDI PENA MATOS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2574700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WANDERLIDES CRISTINA DE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2559062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MONICA ARCANJO SOARES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2571819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MARISTELA GOMES DE SOUZA FERREIRA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2572395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DANIELLE RENATA DUARTE BARBOSA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2559945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ELISANGELA ROCHA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598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2561172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IVAN BATISTA JUNIOR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2601010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JANAINA PARREIRAS STEINLE DIAS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2586795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ANA PAULA SANT ANA DE ARAUJO MENDES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2589942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CRISTINA ALBERTO DE SOUZA OLIVEIRA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2563942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SANDRA CRISTINA RODRIGUES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2590696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 xml:space="preserve">PRISCILA DOS </w:t>
            </w:r>
            <w:proofErr w:type="gramStart"/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SANTOS SILVA</w:t>
            </w:r>
            <w:proofErr w:type="gramEnd"/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2582379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EDNA APARECIDA DA CUNHA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2579989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GISELLE DIAS PEREIRA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606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2600122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KENIA DOS SANTOS TORRES MOREIRA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2561343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POLIANA OLIVEIRA FERNANDES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2563081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ELEN LUCIANA COSTA DA CRUZ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A94CCD" w:rsidTr="00AD38BF">
        <w:trPr>
          <w:trHeight w:val="345"/>
        </w:trPr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AD38BF" w:rsidRPr="00A94CCD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2593744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AD38BF" w:rsidRPr="00A94CCD" w:rsidRDefault="00AD38BF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RACHEL RODRIGUES BARBOSA</w:t>
            </w:r>
          </w:p>
        </w:tc>
        <w:tc>
          <w:tcPr>
            <w:tcW w:w="1275" w:type="pct"/>
            <w:gridSpan w:val="2"/>
            <w:shd w:val="clear" w:color="auto" w:fill="auto"/>
            <w:noWrap/>
            <w:hideMark/>
          </w:tcPr>
          <w:p w:rsidR="00AD38BF" w:rsidRDefault="00AD38BF" w:rsidP="00D37DA9">
            <w:pPr>
              <w:jc w:val="center"/>
            </w:pPr>
            <w:r w:rsidRPr="00776E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3535"/>
        <w:gridCol w:w="2258"/>
      </w:tblGrid>
      <w:tr w:rsidR="00A57FFB" w:rsidTr="00753C8D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2581116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MARIALUCIA AMORIM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2567257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JOYCE MARA ROSA DA COSTA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2578677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GUILHERME GOMES DE FARIAS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2562531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ANANDA FERNANDES SALES LOPES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2565150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EDIRLENE ANTONINA VIEIRA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2561158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RAQUEL SILVA FERNANDES PONTES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2587028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FREDERICO CRISTIANO DOS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2574323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STEPHANIE NAIARA DA SILVA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2568822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POLIANE MARTINS XAVIER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D37DA9" w:rsidRPr="00D37DA9" w:rsidTr="00D37DA9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A9" w:rsidRPr="00D37DA9" w:rsidRDefault="00D37DA9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A9" w:rsidRPr="00D37DA9" w:rsidRDefault="00D37DA9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2590555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A9" w:rsidRPr="00D37DA9" w:rsidRDefault="00D37DA9" w:rsidP="00D37DA9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CHRISTIANE VICTOY DE ALMEIDA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A9" w:rsidRPr="00D37DA9" w:rsidRDefault="00D37DA9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Pr="00D37DA9" w:rsidRDefault="00A57FFB" w:rsidP="00D37DA9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3786"/>
        <w:gridCol w:w="2258"/>
      </w:tblGrid>
      <w:tr w:rsidR="00A57FFB" w:rsidTr="00753C8D">
        <w:trPr>
          <w:trHeight w:val="940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Tr="00D37DA9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2561587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MATHEUS HENRIQUE DA SILVA CORREA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5471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2596149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MARINA BARROS MALAFAIA SUNDERHUS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5471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2596334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IRENE GOMES DAS GRACAS APOLINARIO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5471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Pr="00EC7790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2579846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BF" w:rsidRPr="00EC7790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CLARA ANUNCIACAO DE VASCONCELOS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5471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81"/>
        <w:gridCol w:w="3774"/>
        <w:gridCol w:w="2289"/>
      </w:tblGrid>
      <w:tr w:rsidR="00A57FFB" w:rsidTr="00753C8D">
        <w:trPr>
          <w:trHeight w:val="895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7B68CB" w:rsidTr="00753C8D">
        <w:trPr>
          <w:trHeight w:val="477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Pr="007B68CB" w:rsidRDefault="007B68C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Pr="007B68CB" w:rsidRDefault="007B68C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2590144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CB" w:rsidRPr="007B68CB" w:rsidRDefault="007B68C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HUMBERTO SEBASTIAO COELHO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Default="00AD38BF" w:rsidP="00A57FFB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9"/>
        <w:gridCol w:w="1279"/>
        <w:gridCol w:w="3713"/>
        <w:gridCol w:w="2303"/>
      </w:tblGrid>
      <w:tr w:rsidR="00A57FFB" w:rsidTr="00753C8D">
        <w:trPr>
          <w:trHeight w:val="672"/>
          <w:jc w:val="center"/>
        </w:trPr>
        <w:tc>
          <w:tcPr>
            <w:tcW w:w="780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0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48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2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Tr="00D37DA9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2576629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ITAMAR DIMAS BATISTA NETO</w:t>
            </w:r>
          </w:p>
        </w:tc>
        <w:tc>
          <w:tcPr>
            <w:tcW w:w="1332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3A45B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4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2565576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proofErr w:type="gramStart"/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HENRIQUE DE CARVALHO PIO</w:t>
            </w:r>
            <w:proofErr w:type="gramEnd"/>
          </w:p>
        </w:tc>
        <w:tc>
          <w:tcPr>
            <w:tcW w:w="1332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3A45B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31"/>
        <w:gridCol w:w="3693"/>
        <w:gridCol w:w="2420"/>
      </w:tblGrid>
      <w:tr w:rsidR="00A57FFB" w:rsidTr="00753C8D">
        <w:trPr>
          <w:trHeight w:val="851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7B68CB" w:rsidTr="00753C8D">
        <w:trPr>
          <w:trHeight w:val="463"/>
        </w:trPr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Pr="007B68CB" w:rsidRDefault="007B68C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Pr="007B68CB" w:rsidRDefault="007B68C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2569007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8CB" w:rsidRPr="007B68CB" w:rsidRDefault="007B68C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JANAINA ALVES DOS SANTOS VASCONCELOS LOPEZ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8CB" w:rsidRDefault="00AD38B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Pr="00982F1A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75"/>
        <w:gridCol w:w="1019"/>
        <w:gridCol w:w="2345"/>
        <w:gridCol w:w="3905"/>
      </w:tblGrid>
      <w:tr w:rsidR="00A57FFB" w:rsidTr="00753C8D">
        <w:trPr>
          <w:trHeight w:val="803"/>
        </w:trPr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RPr="00CD1C42" w:rsidTr="00D37DA9">
        <w:trPr>
          <w:trHeight w:val="463"/>
        </w:trPr>
        <w:tc>
          <w:tcPr>
            <w:tcW w:w="7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2584820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FRANKLIN BITENCOURT FALTZ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457E2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RPr="00CD1C42" w:rsidTr="00D37DA9">
        <w:trPr>
          <w:trHeight w:val="463"/>
        </w:trPr>
        <w:tc>
          <w:tcPr>
            <w:tcW w:w="7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2585999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JOHN WELBERT DE SOUZA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457E2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Pr="00CD1C42" w:rsidRDefault="00A57FFB" w:rsidP="00A57FF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2910"/>
        <w:gridCol w:w="3471"/>
      </w:tblGrid>
      <w:tr w:rsidR="00A57FFB" w:rsidTr="00753C8D">
        <w:trPr>
          <w:trHeight w:val="897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Tr="00D37DA9">
        <w:trPr>
          <w:trHeight w:val="488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2579407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ALEXANDRA SOARES DE PAULA GUIMARAES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13787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88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2591086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CARLOS WAGNER LEITE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13787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88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2599262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ADRIANA TOLEDO NEDER GUIMARAES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13787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88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ODAIR TINORIO DE ALMEIDA JUNIOR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13787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Pr="00982F1A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10"/>
        <w:gridCol w:w="970"/>
        <w:gridCol w:w="3098"/>
        <w:gridCol w:w="3266"/>
      </w:tblGrid>
      <w:tr w:rsidR="00A57FFB" w:rsidTr="00753C8D">
        <w:trPr>
          <w:trHeight w:val="795"/>
        </w:trPr>
        <w:tc>
          <w:tcPr>
            <w:tcW w:w="758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61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92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89" w:type="pct"/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2585072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AUGUSTO SERGIO DE OLIVEIRA SILVA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2592025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EMERSON EUSTAQUIO DE M ELO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2591270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DIEGO STEPHANO CRUZ FERREIRA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2589834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MIRIANE APARECIDA BARTOLOMEU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2577404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 CLAUDIA FRANCISCA DE FARIA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2571933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JEDIAEL NERI PINTO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2559301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EDER DELEON VIEIRA MOREIRA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2584261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LUCAS RODRIGUES DO CARMO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8703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74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2588934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ITALO ALEXANDRE VIEIRA SOUZA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2584525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RUBENS SALES LACERDA DA CRUZ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2563255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LUTIELLY LUYNAH RODRIGUES GOMES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2565853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LETICIA ROCHA MOREIRA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2594750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ANGELA MARIA DE SOUZA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2569632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GUSTAVO OTTONI SVIZZERO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2569085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TAYNARA XAVIER CRUZ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81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2585546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PAULO VICTOR DE FREITAS AGUILAR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2593562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MATHEUS PHILIPE FERNANDES ESTANISLAU SOARES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2574840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 CAROLINA ROMERO BAIA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AD38BF" w:rsidTr="00D37DA9">
        <w:trPr>
          <w:trHeight w:val="467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AD38BF" w:rsidRPr="007B68CB" w:rsidRDefault="00AD38B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2598287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:rsidR="00AD38BF" w:rsidRPr="007B68CB" w:rsidRDefault="00AD38B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PAULO FRANCISCO KRAUSE DOS SANTOS JUNIOR</w:t>
            </w:r>
          </w:p>
        </w:tc>
        <w:tc>
          <w:tcPr>
            <w:tcW w:w="1889" w:type="pct"/>
            <w:shd w:val="clear" w:color="auto" w:fill="auto"/>
            <w:noWrap/>
            <w:vAlign w:val="center"/>
            <w:hideMark/>
          </w:tcPr>
          <w:p w:rsidR="00AD38BF" w:rsidRDefault="00AD38BF" w:rsidP="00D37DA9">
            <w:pPr>
              <w:jc w:val="center"/>
            </w:pPr>
            <w:r w:rsidRPr="00AA4D4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A57FFB" w:rsidRPr="00FD66A6" w:rsidRDefault="00A57FFB" w:rsidP="00A57FFB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ind w:right="-510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A57FFB" w:rsidRDefault="00A57FFB" w:rsidP="00A57FFB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59"/>
        <w:gridCol w:w="1006"/>
        <w:gridCol w:w="2949"/>
        <w:gridCol w:w="3330"/>
      </w:tblGrid>
      <w:tr w:rsidR="00A57FFB" w:rsidTr="00753C8D">
        <w:trPr>
          <w:trHeight w:val="554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A57FFB" w:rsidRDefault="00A57FF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57FFB" w:rsidTr="00753C8D">
        <w:trPr>
          <w:trHeight w:val="554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FFB" w:rsidRPr="00753C8D" w:rsidRDefault="00EC7790" w:rsidP="00753C8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53C8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FFB" w:rsidRPr="00753C8D" w:rsidRDefault="00EC7790" w:rsidP="00753C8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53C8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2580692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FB" w:rsidRPr="00753C8D" w:rsidRDefault="00EC7790" w:rsidP="00753C8D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53C8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ANDRE QUEIROZ FONSECA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FFB" w:rsidRPr="00753C8D" w:rsidRDefault="00AD38BF" w:rsidP="00753C8D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A57FFB" w:rsidRDefault="00A57FFB" w:rsidP="00A57FFB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22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AD38BF">
        <w:rPr>
          <w:rFonts w:asciiTheme="minorHAnsi" w:hAnsiTheme="minorHAnsi" w:cstheme="minorHAnsi"/>
          <w:b/>
          <w:sz w:val="26"/>
          <w:szCs w:val="26"/>
        </w:rPr>
        <w:t>maio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F" w:rsidRDefault="00AD38BF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38BF" w:rsidRDefault="00AD38BF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D38BF" w:rsidRPr="00FC76A9" w:rsidRDefault="00AD38BF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7FFB"/>
    <w:rsid w:val="002463D1"/>
    <w:rsid w:val="002665E9"/>
    <w:rsid w:val="00326A22"/>
    <w:rsid w:val="00716E73"/>
    <w:rsid w:val="00753C8D"/>
    <w:rsid w:val="007B68CB"/>
    <w:rsid w:val="00A57FFB"/>
    <w:rsid w:val="00A94CCD"/>
    <w:rsid w:val="00AD38BF"/>
    <w:rsid w:val="00D37DA9"/>
    <w:rsid w:val="00EC7790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2183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2023-05-22T18:32:00Z</dcterms:created>
  <dcterms:modified xsi:type="dcterms:W3CDTF">2023-05-22T18:45:00Z</dcterms:modified>
</cp:coreProperties>
</file>