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4" w:rsidRPr="0012179A" w:rsidRDefault="00C255C4" w:rsidP="00C255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>A PUBLICAÇÃO DO 19 DE SETEMBRO DE 2023 REFERENTE A CANDIDATA SIMONE DE SOUZA SEIXAS SILVA CARGO DE PROFISSIONAL DE APOIO DO PROCESSO SELETIVO SIMPLIFICADO 04/2023</w:t>
      </w:r>
    </w:p>
    <w:p w:rsidR="00C255C4" w:rsidRPr="0012179A" w:rsidRDefault="00C255C4" w:rsidP="00C255C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que a candidata compareceu </w:t>
      </w:r>
      <w:r>
        <w:rPr>
          <w:rFonts w:asciiTheme="minorHAnsi" w:hAnsiTheme="minorHAnsi" w:cstheme="minorHAnsi"/>
          <w:sz w:val="22"/>
          <w:szCs w:val="22"/>
        </w:rPr>
        <w:t>no prazo e no horário estabelecido nos itens 6.2, 6.3 e 6.4 do Edital N</w:t>
      </w:r>
      <w:r w:rsidR="00AE21BE">
        <w:rPr>
          <w:rFonts w:asciiTheme="minorHAnsi" w:hAnsiTheme="minorHAnsi" w:cstheme="minorHAnsi"/>
          <w:sz w:val="22"/>
          <w:szCs w:val="22"/>
        </w:rPr>
        <w:t>º 04/2023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comprovou </w:t>
      </w:r>
      <w:r w:rsidRPr="00F05905">
        <w:rPr>
          <w:rFonts w:asciiTheme="minorHAnsi" w:hAnsiTheme="minorHAnsi" w:cstheme="minorHAnsi"/>
          <w:sz w:val="22"/>
          <w:szCs w:val="22"/>
        </w:rPr>
        <w:t xml:space="preserve"> documentalmente as informações prestadas no formulário de inscrição, conforme item 6.6 do Edital Nº 04/2023;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>classificada</w:t>
      </w:r>
      <w:r w:rsidRPr="00D312B4">
        <w:rPr>
          <w:rFonts w:asciiTheme="minorHAnsi" w:hAnsiTheme="minorHAnsi" w:cstheme="minorHAnsi"/>
          <w:sz w:val="22"/>
          <w:szCs w:val="22"/>
        </w:rPr>
        <w:t xml:space="preserve"> no Processo Seletivo </w:t>
      </w:r>
      <w:r w:rsidR="00AE21BE">
        <w:rPr>
          <w:rFonts w:asciiTheme="minorHAnsi" w:hAnsiTheme="minorHAnsi" w:cstheme="minorHAnsi"/>
          <w:sz w:val="22"/>
          <w:szCs w:val="22"/>
        </w:rPr>
        <w:t>aceitou a vaga  a qual foi convocada e entrou em exercício ;</w:t>
      </w:r>
    </w:p>
    <w:p w:rsidR="00AE21BE" w:rsidRPr="00D312B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1BE">
        <w:rPr>
          <w:rFonts w:asciiTheme="minorHAnsi" w:hAnsiTheme="minorHAnsi" w:cstheme="minorHAnsi"/>
          <w:sz w:val="22"/>
          <w:szCs w:val="22"/>
        </w:rPr>
        <w:t xml:space="preserve">que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AE21BE">
        <w:rPr>
          <w:rFonts w:asciiTheme="minorHAnsi" w:hAnsiTheme="minorHAnsi" w:cstheme="minorHAnsi"/>
          <w:sz w:val="22"/>
          <w:szCs w:val="22"/>
        </w:rPr>
        <w:t>ouve um erro material na publicação do dia 19 de setembro de 2023, tornando sem efeito a nomeação da candidata Simone de Souza Seixas Silva.</w:t>
      </w:r>
    </w:p>
    <w:p w:rsidR="00AE21BE" w:rsidRPr="0012179A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47A9" w:rsidRDefault="00C255C4" w:rsidP="00AE2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>O Prefeito Municipal de Santa Luzia/MG, Sr. Luiz Sérgio Ferreira Costa, no uso das suas atribuições,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A PUBLICAÇÃO DO 19 DE SETEMBRO DE 2023 REFERENTE A CANDIDATA SIMONE DE SOUZA SEIXAS SILVA CARGO DE PROFISSIONAL DE APOIO DO PROCESSO SELETIVO SIMPLIFICADO 04/2023.</w:t>
      </w: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C255C4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AE21BE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21</w:t>
      </w:r>
      <w:r w:rsidR="00C255C4" w:rsidRPr="00D312B4">
        <w:rPr>
          <w:rFonts w:asciiTheme="minorHAnsi" w:hAnsiTheme="minorHAnsi" w:cstheme="minorHAnsi"/>
          <w:b/>
          <w:sz w:val="22"/>
          <w:szCs w:val="22"/>
        </w:rPr>
        <w:t xml:space="preserve"> de setembro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F54D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01" w:rsidRDefault="003D6101" w:rsidP="00AF10D9">
      <w:r>
        <w:separator/>
      </w:r>
    </w:p>
  </w:endnote>
  <w:endnote w:type="continuationSeparator" w:id="1">
    <w:p w:rsidR="003D6101" w:rsidRDefault="003D6101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01" w:rsidRDefault="003D6101" w:rsidP="00AF10D9">
      <w:r>
        <w:separator/>
      </w:r>
    </w:p>
  </w:footnote>
  <w:footnote w:type="continuationSeparator" w:id="1">
    <w:p w:rsidR="003D6101" w:rsidRDefault="003D6101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Pr="002D2551" w:rsidRDefault="00F54DE7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F54DE7" w:rsidRPr="002D2551" w:rsidRDefault="00F54DE7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F54DE7" w:rsidRPr="006D0A33" w:rsidRDefault="00F54DE7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75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F54DE7" w:rsidRDefault="00F54DE7" w:rsidP="00F54DE7">
    <w:pPr>
      <w:pStyle w:val="Cabealho"/>
    </w:pPr>
  </w:p>
  <w:p w:rsidR="00F54DE7" w:rsidRDefault="00F54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C29F9"/>
    <w:rsid w:val="001B2546"/>
    <w:rsid w:val="002B3F3B"/>
    <w:rsid w:val="00324736"/>
    <w:rsid w:val="003A7F5B"/>
    <w:rsid w:val="003C15DC"/>
    <w:rsid w:val="003D6101"/>
    <w:rsid w:val="004A3BFF"/>
    <w:rsid w:val="005047A9"/>
    <w:rsid w:val="00564B41"/>
    <w:rsid w:val="006D603B"/>
    <w:rsid w:val="007D1F1F"/>
    <w:rsid w:val="00904871"/>
    <w:rsid w:val="00922F00"/>
    <w:rsid w:val="00976FCA"/>
    <w:rsid w:val="009B279B"/>
    <w:rsid w:val="009C7416"/>
    <w:rsid w:val="00A66E90"/>
    <w:rsid w:val="00AE21BE"/>
    <w:rsid w:val="00AF10D9"/>
    <w:rsid w:val="00C255C4"/>
    <w:rsid w:val="00C66306"/>
    <w:rsid w:val="00D02E4D"/>
    <w:rsid w:val="00D50E0C"/>
    <w:rsid w:val="00E07F9B"/>
    <w:rsid w:val="00E5757D"/>
    <w:rsid w:val="00F5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2023-09-21T18:19:00Z</dcterms:created>
  <dcterms:modified xsi:type="dcterms:W3CDTF">2023-09-21T18:19:00Z</dcterms:modified>
</cp:coreProperties>
</file>